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F28" w:rsidRDefault="006A1F28" w:rsidP="006A1F28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6A1F28" w:rsidRDefault="006A1F28" w:rsidP="006A1F28"/>
    <w:p w:rsidR="00BC7EBE" w:rsidRPr="006A1F28" w:rsidRDefault="00BC7EBE" w:rsidP="006A1F28">
      <w:bookmarkStart w:id="0" w:name="_GoBack"/>
      <w:bookmarkEnd w:id="0"/>
    </w:p>
    <w:sectPr w:rsidR="00BC7EBE" w:rsidRPr="006A1F28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6A1F28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74385B2-95AC-4C0F-8F47-66967AAA4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9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2014-05-14T22:40:00Z</dcterms:modified>
</cp:coreProperties>
</file>